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63629" w:rsidR="00C34772" w:rsidRPr="0026421F" w:rsidRDefault="002824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F1211" w:rsidR="00C34772" w:rsidRPr="00D339A1" w:rsidRDefault="002824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FCBC0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F3F70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6D3E4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31EA6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193DF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1E074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16E05" w:rsidR="002A7340" w:rsidRPr="00CD56BA" w:rsidRDefault="0028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8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04ECF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8D02C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243B0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4C4C4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A7D4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0DAD3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2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C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7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B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D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F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7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56C59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C9119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1EA8E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5725E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C8DE2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AB3EB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00054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A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7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0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14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B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5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95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1ED95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E1EDC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F9554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BE5F7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CB9B9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C1B25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FB6EB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4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2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0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42E36" w:rsidR="001835FB" w:rsidRPr="000307EE" w:rsidRDefault="00282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42923" w:rsidR="001835FB" w:rsidRPr="000307EE" w:rsidRDefault="00282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A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473B0" w:rsidR="001835FB" w:rsidRPr="000307EE" w:rsidRDefault="00282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DD380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69E3B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83B05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CAEAD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4635D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67F7F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9B18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7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1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D1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6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4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5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B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28FDF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F8D8F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2F52" w:rsidR="009A6C64" w:rsidRPr="00730585" w:rsidRDefault="0028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D2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96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32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E9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6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6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F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77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7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8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D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4A8" w:rsidRPr="00B537C7" w:rsidRDefault="00282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6C1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4A8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