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AEB00E" w:rsidR="0061148E" w:rsidRPr="009231D2" w:rsidRDefault="00904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6EAA" w:rsidR="0061148E" w:rsidRPr="009231D2" w:rsidRDefault="00904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CC095" w:rsidR="00B87ED3" w:rsidRPr="00944D28" w:rsidRDefault="0090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517DE" w:rsidR="00B87ED3" w:rsidRPr="00944D28" w:rsidRDefault="0090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01CA8" w:rsidR="00B87ED3" w:rsidRPr="00944D28" w:rsidRDefault="0090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E9EBD" w:rsidR="00B87ED3" w:rsidRPr="00944D28" w:rsidRDefault="0090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0D865" w:rsidR="00B87ED3" w:rsidRPr="00944D28" w:rsidRDefault="0090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5A1CB" w:rsidR="00B87ED3" w:rsidRPr="00944D28" w:rsidRDefault="0090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A959C" w:rsidR="00B87ED3" w:rsidRPr="00944D28" w:rsidRDefault="0090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2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0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7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E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CC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2A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6FB6A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F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B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7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0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243B1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ECBAE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E2CEF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D60B7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3D4D0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83E64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91BC6" w:rsidR="00B87ED3" w:rsidRPr="00944D28" w:rsidRDefault="0090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4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B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E925F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384FC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CAE9D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79398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9CAD6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D36AD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C282A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7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7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CFE6E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087F9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2BAC6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3082F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088C1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B1F3E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7615A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CB4A9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4A106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85A24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03EEB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03BDA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C1E5A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6B7A5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92272E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120941" w:rsidR="00B87ED3" w:rsidRPr="00944D28" w:rsidRDefault="0090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B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4DB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B4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14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DE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5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9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1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2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46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