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3459E9" w:rsidR="0061148E" w:rsidRPr="009231D2" w:rsidRDefault="00D61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C1C8" w:rsidR="0061148E" w:rsidRPr="009231D2" w:rsidRDefault="00D61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1E233" w:rsidR="00B87ED3" w:rsidRPr="00944D28" w:rsidRDefault="00D6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5DC84" w:rsidR="00B87ED3" w:rsidRPr="00944D28" w:rsidRDefault="00D6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02CCB" w:rsidR="00B87ED3" w:rsidRPr="00944D28" w:rsidRDefault="00D6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2657E" w:rsidR="00B87ED3" w:rsidRPr="00944D28" w:rsidRDefault="00D6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41720" w:rsidR="00B87ED3" w:rsidRPr="00944D28" w:rsidRDefault="00D6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5783B" w:rsidR="00B87ED3" w:rsidRPr="00944D28" w:rsidRDefault="00D6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53AC0" w:rsidR="00B87ED3" w:rsidRPr="00944D28" w:rsidRDefault="00D6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5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B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7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B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2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BA661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1A77B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A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D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DBF79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BC568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806D0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B6ACA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72E5E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AB63C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A8B53" w:rsidR="00B87ED3" w:rsidRPr="00944D28" w:rsidRDefault="00D6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796F" w:rsidR="00B87ED3" w:rsidRPr="00944D28" w:rsidRDefault="00D61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1864" w:rsidR="00B87ED3" w:rsidRPr="00944D28" w:rsidRDefault="00D61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DB999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35942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CCFC1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21A67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2926A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7E7CD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464576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85758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30E8E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F9E32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8F64A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49D44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7D57A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97941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2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29F08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05DBA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8F8E3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0C4AA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D45F4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59B4C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789C7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1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D33A3" w:rsidR="00B87ED3" w:rsidRPr="00944D28" w:rsidRDefault="00D6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30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4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85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39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54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6C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2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4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C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036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18B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