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3BC1" w:rsidR="0061148E" w:rsidRPr="00944D28" w:rsidRDefault="00977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0AAD" w:rsidR="0061148E" w:rsidRPr="004A7085" w:rsidRDefault="00977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1BCAC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0E1D5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8FAEF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1779E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28CCD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F815E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E0882" w:rsidR="00AC6230" w:rsidRPr="00944D28" w:rsidRDefault="00977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C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1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9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1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1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4CFD4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EBE79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D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9992E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8F64E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DBDBA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19C2F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9E6EC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598C4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D9771" w:rsidR="00B87ED3" w:rsidRPr="00944D28" w:rsidRDefault="0097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6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9D388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4ED80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D32E9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1FFD9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95A04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97C13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1E27B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58051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31219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75FFB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CE0D0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E7CC8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17FBA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AC9D0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7CE66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DEEE9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D615A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4CD06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E549D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AC4C5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EE094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D954" w:rsidR="00B87ED3" w:rsidRPr="00944D28" w:rsidRDefault="0097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86A19B" w:rsidR="00B87ED3" w:rsidRPr="00944D28" w:rsidRDefault="0097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1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39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8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8C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53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F8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7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2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748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283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