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4910" w:rsidR="0061148E" w:rsidRPr="0035681E" w:rsidRDefault="00BF0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EE3A" w:rsidR="0061148E" w:rsidRPr="0035681E" w:rsidRDefault="00BF0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1A4A7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EA4BF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E8533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DDA8F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D58D8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33C94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F2C72" w:rsidR="00CD0676" w:rsidRPr="00944D28" w:rsidRDefault="00BF0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31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3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8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1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9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CD3AC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53381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5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B6B80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9DF9C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710DF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A46B4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21B54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77DE3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B13D9" w:rsidR="00B87ED3" w:rsidRPr="00944D28" w:rsidRDefault="00BF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4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2A816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D7506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96FFE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5C68A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31993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67089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9C5DC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A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8CE00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5ACBC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C2511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9685C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AA1CE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E5F1B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FE816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11B75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D5C90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B036A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6CC51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37A0D" w:rsidR="00B87ED3" w:rsidRPr="00944D28" w:rsidRDefault="00BF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5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0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8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77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2024-06-10T12:29:00.0000000Z</dcterms:modified>
</coreProperties>
</file>