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4C42" w:rsidR="0061148E" w:rsidRPr="00177744" w:rsidRDefault="00B31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276D" w:rsidR="0061148E" w:rsidRPr="00177744" w:rsidRDefault="00B31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AB180" w:rsidR="00983D57" w:rsidRPr="00177744" w:rsidRDefault="00B3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46B77" w:rsidR="00983D57" w:rsidRPr="00177744" w:rsidRDefault="00B3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898A8" w:rsidR="00983D57" w:rsidRPr="00177744" w:rsidRDefault="00B3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ED476" w:rsidR="00983D57" w:rsidRPr="00177744" w:rsidRDefault="00B3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14070" w:rsidR="00983D57" w:rsidRPr="00177744" w:rsidRDefault="00B3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75555" w:rsidR="00983D57" w:rsidRPr="00177744" w:rsidRDefault="00B3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5B953" w:rsidR="00983D57" w:rsidRPr="00177744" w:rsidRDefault="00B31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06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D6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E1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18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5A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AA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8DA69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0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E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9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5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A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E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F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DEF88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2193E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EB4BA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85478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F3AB9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8F854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D8B7E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A96A3" w:rsidR="00B87ED3" w:rsidRPr="00177744" w:rsidRDefault="00B31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F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7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D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C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B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D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7B679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7496E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BCA88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9D1E5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F1FDC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5935D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21966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0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8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5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6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6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3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5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22A95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0C310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0AA5D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0EF65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8FA90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11D0A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58A18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8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8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4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C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1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3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F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E7F9E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DB425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3F2B8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FEBF0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913DF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A308F" w:rsidR="00B87ED3" w:rsidRPr="00177744" w:rsidRDefault="00B31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15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2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4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3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B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C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5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D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C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2024-06-09T19:42:00.0000000Z</dcterms:modified>
</coreProperties>
</file>