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F1E3" w:rsidR="0061148E" w:rsidRPr="00C61931" w:rsidRDefault="00EB0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1D0CF" w:rsidR="0061148E" w:rsidRPr="00C61931" w:rsidRDefault="00EB0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3EF2A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A9C49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F4D78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28948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73F12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5B518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A4335" w:rsidR="00B87ED3" w:rsidRPr="00944D28" w:rsidRDefault="00EB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4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8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7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5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C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62A7B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C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5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A98DC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42699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5D9D7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96A42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34D3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A3E3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D528E" w:rsidR="00B87ED3" w:rsidRPr="00944D28" w:rsidRDefault="00EB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0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BEC81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1017A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03E1D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E8666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CC37D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A0691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AF27E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D291E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DD62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1643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D43E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5203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3832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ADDA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221D1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CC28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AAA58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0BBD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7C6F9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31E5A" w:rsidR="00B87ED3" w:rsidRPr="00944D28" w:rsidRDefault="00EB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1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BD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A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2024-06-11T19:58:00.0000000Z</dcterms:modified>
</coreProperties>
</file>