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A914" w:rsidR="0061148E" w:rsidRPr="00C834E2" w:rsidRDefault="00B01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A0C3" w:rsidR="0061148E" w:rsidRPr="00C834E2" w:rsidRDefault="00B01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78591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45262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0B17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1BB7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0D37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099C3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A6231" w:rsidR="00B87ED3" w:rsidRPr="00944D28" w:rsidRDefault="00B0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F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E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4BAE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1DAA2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CD9C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428E8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B3905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6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F890" w:rsidR="00B87ED3" w:rsidRPr="00944D28" w:rsidRDefault="00B01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442C" w:rsidR="00B87ED3" w:rsidRPr="00944D28" w:rsidRDefault="00B01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74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0FCB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E6091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E7A1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EF269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3CD95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6FBF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FE39" w:rsidR="00B87ED3" w:rsidRPr="00944D28" w:rsidRDefault="00B0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6D8E8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66910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203B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B540D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E16EA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D26D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B46E3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4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0399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39810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3499E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E3FD1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2208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16D03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69C20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BC825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4867F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BC995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F71AB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C47F" w:rsidR="00B87ED3" w:rsidRPr="00944D28" w:rsidRDefault="00B0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5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F91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