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0321" w:rsidR="0061148E" w:rsidRPr="008F69F5" w:rsidRDefault="003C58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5133" w:rsidR="0061148E" w:rsidRPr="008F69F5" w:rsidRDefault="003C58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6B8F8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33CC3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CE942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B10B9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8D432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0E9EA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334C1" w:rsidR="00B87ED3" w:rsidRPr="008F69F5" w:rsidRDefault="003C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AD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18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E1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6731D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5A9C2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60DF5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29B07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873D" w:rsidR="00B87ED3" w:rsidRPr="00944D28" w:rsidRDefault="003C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A882" w:rsidR="00B87ED3" w:rsidRPr="00944D28" w:rsidRDefault="003C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0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096C4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8BB7D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8CD0E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B879A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DB9D5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A9891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C0426" w:rsidR="00B87ED3" w:rsidRPr="008F69F5" w:rsidRDefault="003C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E9783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37798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2B415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1406F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66C6B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BC587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C9517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7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E1CFE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4C6E9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B446E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833CC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46B86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92812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C84D0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6DA9B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5C5F7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92097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8050E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EB806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FEFF2" w:rsidR="00B87ED3" w:rsidRPr="008F69F5" w:rsidRDefault="003C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4C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3D3"/>
    <w:rsid w:val="00305B65"/>
    <w:rsid w:val="003441B6"/>
    <w:rsid w:val="003C58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2024-06-10T02:07:00.0000000Z</dcterms:modified>
</coreProperties>
</file>