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3F503" w:rsidR="0061148E" w:rsidRPr="008F69F5" w:rsidRDefault="00EF65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66DC7" w:rsidR="0061148E" w:rsidRPr="008F69F5" w:rsidRDefault="00EF6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1E4CAC" w:rsidR="00B87ED3" w:rsidRPr="008F69F5" w:rsidRDefault="00EF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0AC59" w:rsidR="00B87ED3" w:rsidRPr="008F69F5" w:rsidRDefault="00EF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E515E" w:rsidR="00B87ED3" w:rsidRPr="008F69F5" w:rsidRDefault="00EF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513ED" w:rsidR="00B87ED3" w:rsidRPr="008F69F5" w:rsidRDefault="00EF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5131A" w:rsidR="00B87ED3" w:rsidRPr="008F69F5" w:rsidRDefault="00EF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63CE0" w:rsidR="00B87ED3" w:rsidRPr="008F69F5" w:rsidRDefault="00EF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E5C8F" w:rsidR="00B87ED3" w:rsidRPr="008F69F5" w:rsidRDefault="00EF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E3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E5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D4541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C43B2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23D20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4D27D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28D73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FFCF" w:rsidR="00B87ED3" w:rsidRPr="00944D28" w:rsidRDefault="00EF6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B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7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4E894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DB244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D267B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5A316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1F126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FC1F6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8BB2D" w:rsidR="00B87ED3" w:rsidRPr="008F69F5" w:rsidRDefault="00EF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3826A" w:rsidR="00B87ED3" w:rsidRPr="00944D28" w:rsidRDefault="00EF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A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932F5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DDE1E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0EF81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6BE37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B2B04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7EDED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815F2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E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1F37C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F5276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785B8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52F6B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23F70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02CD9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EF415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1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2BBD1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EB467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E08C4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AADDA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C3FC6" w:rsidR="00B87ED3" w:rsidRPr="008F69F5" w:rsidRDefault="00EF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5F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1B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7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3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72F24"/>
    <w:rsid w:val="00D866E1"/>
    <w:rsid w:val="00D910FE"/>
    <w:rsid w:val="00E6423C"/>
    <w:rsid w:val="00E77694"/>
    <w:rsid w:val="00ED0B72"/>
    <w:rsid w:val="00EF6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2024-06-09T22:38:00.0000000Z</dcterms:modified>
</coreProperties>
</file>