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710D3" w:rsidR="00FD3806" w:rsidRPr="00A72646" w:rsidRDefault="00A67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FC518" w:rsidR="00FD3806" w:rsidRPr="002A5E6C" w:rsidRDefault="00A67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12BFA" w:rsidR="00B87ED3" w:rsidRPr="00AF0D95" w:rsidRDefault="00A6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5FF4F" w:rsidR="00B87ED3" w:rsidRPr="00AF0D95" w:rsidRDefault="00A6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7668D" w:rsidR="00B87ED3" w:rsidRPr="00AF0D95" w:rsidRDefault="00A6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94DB3" w:rsidR="00B87ED3" w:rsidRPr="00AF0D95" w:rsidRDefault="00A6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B2994" w:rsidR="00B87ED3" w:rsidRPr="00AF0D95" w:rsidRDefault="00A6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DF792" w:rsidR="00B87ED3" w:rsidRPr="00AF0D95" w:rsidRDefault="00A6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6A815" w:rsidR="00B87ED3" w:rsidRPr="00AF0D95" w:rsidRDefault="00A67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2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74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5B7BE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A8BBD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E8DE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76E3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72F4D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DA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3B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9915E" w:rsidR="00B87ED3" w:rsidRPr="00AF0D95" w:rsidRDefault="00A671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9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3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B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A2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C1119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06075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5C5F5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A466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F0B66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6783E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C4990" w:rsidR="00B87ED3" w:rsidRPr="00AF0D95" w:rsidRDefault="00A67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D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2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1C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4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F9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E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CF5E2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2E000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0513B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ED00D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B25E6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EFDB7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7FB1C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1B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8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9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C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5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414ED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D183A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93EE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BDF7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C3D2F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9A1E4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275E2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3B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2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D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8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6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81FD2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98F22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8A8D0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110EB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AE119" w:rsidR="00B87ED3" w:rsidRPr="00AF0D95" w:rsidRDefault="00A67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BC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06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E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1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5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ED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D6D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1A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