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CE28A" w:rsidR="00061896" w:rsidRPr="005F4693" w:rsidRDefault="004B3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861EA" w:rsidR="00061896" w:rsidRPr="00E407AC" w:rsidRDefault="004B3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0BFD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4B79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072AE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04674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799E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2A4B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55B2" w:rsidR="00FC15B4" w:rsidRPr="00D11D17" w:rsidRDefault="004B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24B4C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0521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3A5A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85B8D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6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A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3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A42F3" w:rsidR="00DE76F3" w:rsidRPr="0026478E" w:rsidRDefault="004B3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D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4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C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D14EF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511C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7959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D572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A4AC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AD2FB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9ACAA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8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6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C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7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F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C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1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EC1E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B0DB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CDCA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D8C9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E138D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40B1E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3A8F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3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F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8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E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0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B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4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00801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0C3B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B04F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6F92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96089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9157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743E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F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8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8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1C931" w:rsidR="00DE76F3" w:rsidRPr="0026478E" w:rsidRDefault="004B3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9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A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A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AD3B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5E6E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D9C3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98F22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98D6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0844" w:rsidR="009A6C64" w:rsidRPr="00C2583D" w:rsidRDefault="004B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B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2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2369D" w:rsidR="00DE76F3" w:rsidRPr="0026478E" w:rsidRDefault="004B3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608C857" w:rsidR="00DE76F3" w:rsidRPr="0026478E" w:rsidRDefault="004B3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2AB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6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4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8AF" w:rsidRDefault="004B38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