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95CAE" w:rsidR="00061896" w:rsidRPr="005F4693" w:rsidRDefault="00285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3FFCF" w:rsidR="00061896" w:rsidRPr="00E407AC" w:rsidRDefault="00285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77A8" w:rsidR="00FC15B4" w:rsidRPr="00D11D17" w:rsidRDefault="00285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FD168" w:rsidR="00FC15B4" w:rsidRPr="00D11D17" w:rsidRDefault="00285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1C9EF" w:rsidR="00FC15B4" w:rsidRPr="00D11D17" w:rsidRDefault="00285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6E78" w:rsidR="00FC15B4" w:rsidRPr="00D11D17" w:rsidRDefault="00285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0A0C8" w:rsidR="00FC15B4" w:rsidRPr="00D11D17" w:rsidRDefault="00285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04FE" w:rsidR="00FC15B4" w:rsidRPr="00D11D17" w:rsidRDefault="00285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49E2" w:rsidR="00FC15B4" w:rsidRPr="00D11D17" w:rsidRDefault="00285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7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1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6051C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7ABD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1D8C2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7C6D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CA6A1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7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F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E52A0" w:rsidR="00DE76F3" w:rsidRPr="0026478E" w:rsidRDefault="00285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9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44707" w:rsidR="00DE76F3" w:rsidRPr="0026478E" w:rsidRDefault="00285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5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1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99B9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D4FC9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F4EFD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80956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BAE6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817DE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8266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C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A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6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A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5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8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A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0B5B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C89DF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FB765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7B02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A372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7389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90E0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2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2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B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3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6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F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F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D498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BC52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1C2E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E636A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3F5C1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1587B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8C8F3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B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C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4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8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7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C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2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D7AD9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D98A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4D478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E242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B43AA" w:rsidR="009A6C64" w:rsidRPr="00C2583D" w:rsidRDefault="00285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2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8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E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5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7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C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F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C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4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511B" w:rsidRDefault="002851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11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