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9F7BA" w:rsidR="00380DB3" w:rsidRPr="0068293E" w:rsidRDefault="00F24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BE027D" w:rsidR="00380DB3" w:rsidRPr="0068293E" w:rsidRDefault="00F24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15CC2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98655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A4D76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C2A9E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9DFEF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7FBF8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A6B04" w:rsidR="00240DC4" w:rsidRPr="00B03D55" w:rsidRDefault="00F24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2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A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E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2989D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D86D6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E0CB7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3A89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7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E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C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83BB2" w:rsidR="001835FB" w:rsidRPr="00DA1511" w:rsidRDefault="00F24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A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A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7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F9287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03EAA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51796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C4B6D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078CE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A39B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3096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5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0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6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6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7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5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C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AEF3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FC13D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52412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79E17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63B36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BCCA4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78A20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8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4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5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8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A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6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A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3CEB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3942C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DEDF1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E16CA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E3B93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906D3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9072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E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8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D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D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0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7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4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9B11D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878B9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8BFC0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C73DF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A9E7A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31E1A" w:rsidR="009A6C64" w:rsidRPr="00730585" w:rsidRDefault="00F24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4C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C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C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1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6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E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6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4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B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2022-10-24T10:07:00.0000000Z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