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6A313" w:rsidR="00380DB3" w:rsidRPr="0068293E" w:rsidRDefault="00BE0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98CD82" w:rsidR="00380DB3" w:rsidRPr="0068293E" w:rsidRDefault="00BE0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688EF" w:rsidR="00240DC4" w:rsidRPr="00B03D55" w:rsidRDefault="00BE0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5A1067" w:rsidR="00240DC4" w:rsidRPr="00B03D55" w:rsidRDefault="00BE0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18C75" w:rsidR="00240DC4" w:rsidRPr="00B03D55" w:rsidRDefault="00BE0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6E70D" w:rsidR="00240DC4" w:rsidRPr="00B03D55" w:rsidRDefault="00BE0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DE629" w:rsidR="00240DC4" w:rsidRPr="00B03D55" w:rsidRDefault="00BE0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4890C" w:rsidR="00240DC4" w:rsidRPr="00B03D55" w:rsidRDefault="00BE0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99134" w:rsidR="00240DC4" w:rsidRPr="00B03D55" w:rsidRDefault="00BE0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0F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68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A2F5C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68B55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C4E44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62792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4BB60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B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C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147AA" w:rsidR="001835FB" w:rsidRPr="00DA1511" w:rsidRDefault="00BE0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C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3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8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5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9382C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619B5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7E1BA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30CA9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087A4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DC430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53F20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C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5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B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9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0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C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3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6969F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F8C5E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E49B6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4E0D6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3C9E0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64200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E0D86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D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8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E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2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4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E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9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22845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B0454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9C048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32881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7C5FB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55B70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5711B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F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1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1017E" w:rsidR="001835FB" w:rsidRPr="00DA1511" w:rsidRDefault="00BE0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5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2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1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0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CD163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6CA42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0DD1D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156E6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B212C" w:rsidR="009A6C64" w:rsidRPr="00730585" w:rsidRDefault="00BE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D0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9C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9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A2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F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F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4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8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9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0B8B" w:rsidRPr="00B537C7" w:rsidRDefault="00BE0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B8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