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C6965" w:rsidR="00CF4FE4" w:rsidRPr="00001383" w:rsidRDefault="009D38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3006E" w:rsidR="00600262" w:rsidRPr="00001383" w:rsidRDefault="009D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781A3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923C7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6C6460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757FA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BAB8CD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CCD33B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276E92" w:rsidR="004738BE" w:rsidRPr="00001383" w:rsidRDefault="009D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AE78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69890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E9875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768747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768B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3E1C1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D81D7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0146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030A9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1AB4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B3E5E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56FA2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98D0D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39F10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FEC3F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6383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3EEAB9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CA74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B8C3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065C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A3D3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A7C6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A29D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DE115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64C2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000B7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EA65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3B99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5A02C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0AB3C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C8B4B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CA9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B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3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357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6D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25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ABF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0D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D1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B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D5A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E22CC" w:rsidR="00600262" w:rsidRPr="00001383" w:rsidRDefault="009D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ABE80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EBCE66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959AC6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EBF35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061386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EE1A8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6C0DB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31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1A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388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AD4D0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CE7A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5CEEE0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4907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AD18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4073D7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0843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1B4D9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92C86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571B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52BA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AADCE" w:rsidR="009A6C64" w:rsidRPr="009D38E8" w:rsidRDefault="009D3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8E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5C5BBE" w:rsidR="009A6C64" w:rsidRPr="009D38E8" w:rsidRDefault="009D38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8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B3569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DB2F3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F1D1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030D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B292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8514F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0644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4E4D5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B5F2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397E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4554A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5E94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4AEE8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508FDC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636D2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4A047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FE955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5D8D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D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3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5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6B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429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2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02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951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57C06" w:rsidR="00600262" w:rsidRPr="00001383" w:rsidRDefault="009D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48048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AAD877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432992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5C27B2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D889E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BE1DA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4EA28" w:rsidR="00E312E3" w:rsidRPr="00001383" w:rsidRDefault="009D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56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3A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3D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0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0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54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66BC2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E08D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B144C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F1A74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B2AE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15B2D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82EA07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A77981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CA6A3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7D15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4E9B6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D96938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69485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DD024C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C8BA2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A2D9D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FFB725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420E6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8693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5C576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22153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FB9B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DF16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A2A0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F9104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A03079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CB2A2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ECB8F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4DD7A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50BAB" w:rsidR="009A6C64" w:rsidRPr="00001383" w:rsidRDefault="009D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D6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3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E3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86E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1C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A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0C18F" w:rsidR="00977239" w:rsidRPr="00977239" w:rsidRDefault="009D38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52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4D1BE" w:rsidR="00977239" w:rsidRPr="00977239" w:rsidRDefault="009D38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30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35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4B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99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9F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2D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9B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DA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8D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B2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46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54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36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31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604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38E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