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F21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B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B8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ED89F3" w:rsidR="001F5B4C" w:rsidRPr="006F740C" w:rsidRDefault="00E33B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DCC85" w:rsidR="005F75C4" w:rsidRPr="0064541D" w:rsidRDefault="00E33B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8C86B" w:rsidR="0064541D" w:rsidRPr="000209F6" w:rsidRDefault="00E33B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7203D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5EE85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D7504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68A0E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3DCFC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AE741C" w:rsidR="0064541D" w:rsidRPr="000209F6" w:rsidRDefault="00E33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44777C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A819B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33AE6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94DED6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363D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B20B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8A84B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B2AF8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21142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E7E9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CD5AA2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72840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FAB22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902F0E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FCA31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EE4F9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514B0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26D4C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4D5CB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E33B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572D9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6D0F5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EA53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29D5A2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4566F0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81B06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7B4BB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A2DA2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4E150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83D991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2D36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16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31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158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C3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4D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22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A5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B4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2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7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5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EC762" w:rsidR="0064541D" w:rsidRPr="0064541D" w:rsidRDefault="00E33B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A1C8CA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C1349F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F81C4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79801C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4E04B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E19B2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6D1CB" w:rsidR="00AB6BA8" w:rsidRPr="000209F6" w:rsidRDefault="00E33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AB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31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7D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8B9E7" w:rsidR="0064541D" w:rsidRPr="00E33B88" w:rsidRDefault="00E33B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2FC961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56652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7D305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512B6E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C0E9A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7F57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3627C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9EF711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1017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498E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2B3C1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623B3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21DD2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9922E6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B6F9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479273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C061CC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4FE76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9F26C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53E2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978D1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35DDE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D9960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24323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21D4EC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F55BF1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7DB463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7E325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25C7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F6770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11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82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68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99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785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A2E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F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46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AB93A" w:rsidR="0064541D" w:rsidRPr="0064541D" w:rsidRDefault="00E33B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CC9B6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5388D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CB327E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BA461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DE842C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79E0F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3042D" w:rsidR="00AB6BA8" w:rsidRPr="000209F6" w:rsidRDefault="00E33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DC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48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13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4A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D4D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42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99A8A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3D7E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34B7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F79FB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1A558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EADC73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7DD4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49601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ED582E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3F1A2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A03A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9226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AA7C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36921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904CC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2272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718A8" w:rsidR="0064541D" w:rsidRPr="00E33B88" w:rsidRDefault="00E33B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FD331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A4EDC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E7CDB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C4D06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CB07B9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9E3C9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3ABFAD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A4C94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E95DEF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ABD88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6F70DA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05C620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F7CE7" w:rsidR="0064541D" w:rsidRPr="0064541D" w:rsidRDefault="00E33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78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9D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E77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78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7C0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E1F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6B73A" w:rsidR="00113533" w:rsidRPr="0030502F" w:rsidRDefault="00E33B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C8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0D3C2" w:rsidR="00113533" w:rsidRPr="0030502F" w:rsidRDefault="00E33B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AC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A9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CA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81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1B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C2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28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39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F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F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E9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98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66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DA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AD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B8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