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7BA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2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2C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D3C9EE" w:rsidR="004A7F4E" w:rsidRPr="006C2771" w:rsidRDefault="002D72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E20FFA" w:rsidR="00266CB6" w:rsidRPr="009C572F" w:rsidRDefault="002D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BD7933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0A773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E0FC7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1A381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9E3C8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C90C1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07D5C" w:rsidR="000D4B2E" w:rsidRPr="006C2771" w:rsidRDefault="002D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563C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7698A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1908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F68F0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49CB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E340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33E3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A6C9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C2FD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FCB9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634B9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BCFE9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9AB7D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4BF8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8B806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B906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0CEA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DB2CB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FDEF6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B1C0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6FE9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2509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0434C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A8E08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BBD08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6154C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A639D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84280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0AE2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77A7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C636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E3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3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60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7E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F5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2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9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B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F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A0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9C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9E67E3" w:rsidR="00266CB6" w:rsidRPr="009C572F" w:rsidRDefault="002D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E0E3A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CDEBD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47283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1F556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C312C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A31FC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EE11E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6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36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0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DC1393" w:rsidR="009A6C64" w:rsidRPr="002D72C5" w:rsidRDefault="002D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2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C99A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AD8F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A38CD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2A2FD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3CDF2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4C8B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AAC8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E684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6254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CD136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5B67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4DF0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63CD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D109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2538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E25F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1150B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475D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9E0B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E959C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878F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2EBC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7B28C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3BE9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94DDF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77520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2C8E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378F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93B4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06F4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93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2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D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2F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2D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F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A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E4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8FF59B" w:rsidR="00266CB6" w:rsidRPr="009C572F" w:rsidRDefault="002D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4DF88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0C174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580B4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222AA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6665D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4448A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DF0F4" w:rsidR="001458D3" w:rsidRPr="006C2771" w:rsidRDefault="002D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4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3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E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9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6E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95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EB9B0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EB09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3F5A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98BEB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01A40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46D5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0D89D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2336B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C0C2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4486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4BF5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ABE2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3F5B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431C3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E317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55AF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47A03" w:rsidR="009A6C64" w:rsidRPr="002D72C5" w:rsidRDefault="002D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2C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CC17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3300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E67A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D79B6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15664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078CF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F4F26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17A55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2C151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02AFE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51BDC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AD077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16A42" w:rsidR="009A6C64" w:rsidRPr="006C2771" w:rsidRDefault="002D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6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D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0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E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6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F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89586" w:rsidR="004A7F4E" w:rsidRPr="006C2771" w:rsidRDefault="002D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E0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A3C5F" w:rsidR="004A7F4E" w:rsidRPr="006C2771" w:rsidRDefault="002D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44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05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48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45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39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C0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89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73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0E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2D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94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D0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CF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D2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BC4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2C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