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D539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3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3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6ADB5E" w:rsidR="00CF4FE4" w:rsidRPr="00E81FBF" w:rsidRDefault="00363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C89010" w:rsidR="008C5FA8" w:rsidRPr="007277FF" w:rsidRDefault="00363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410CD3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72990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BBE268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27C63C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E6DF0D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BFF1F4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07EB5B" w:rsidR="004738BE" w:rsidRPr="00AF5E71" w:rsidRDefault="00363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75DB24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02D91E" w:rsidR="009A6C64" w:rsidRPr="0036388C" w:rsidRDefault="00363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8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3413F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C68294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97C83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EA990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3BF42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F8A8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ADAA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1078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25BE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54A89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0D4FC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D3B6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A96D8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D121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7150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F566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4B19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C18E2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7711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0DC89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A8BBC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CAF09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F75A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D426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1DEE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5DAE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1789D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8347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7BDA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4E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F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4A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0B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78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26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3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C9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3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35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92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AF47E8" w:rsidR="004738BE" w:rsidRPr="007277FF" w:rsidRDefault="00363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F42134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C824D0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BDA9A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F1A33B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A864F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531124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8B1CA0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F4A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EA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98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71CC3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CCC4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CBF2C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57E41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5B1C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7B2EC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2D129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C632D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7AC89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5B69E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E8568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D900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79A72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EFC90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DE48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ABAAC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F5BA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8154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E9EF2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84B6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AC2E3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4CDEC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CA5E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DBDA0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877A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FC18C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215D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8E1E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B4AAA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A9460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28DD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99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8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31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D9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4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77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87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81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687599" w:rsidR="004738BE" w:rsidRPr="007277FF" w:rsidRDefault="00363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3CB4F1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D7638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332B7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50F49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788487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ECE906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B89033" w:rsidR="00F86802" w:rsidRPr="00BE097D" w:rsidRDefault="00363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9F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77C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B59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36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E6E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7D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EBFCB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61151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E968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BECF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D4D48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651C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F165A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8FA69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BBCD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748C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314DF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E0914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47F1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1910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58AD2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CF201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FF7D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6D555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E3672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8D4C3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8147D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8ED0E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8D220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18133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0B7A8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FF54E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08F7B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97896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E402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9EF67" w:rsidR="009A6C64" w:rsidRPr="00140906" w:rsidRDefault="00363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1F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C8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9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6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D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FC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3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7772E" w:rsidR="00884AB4" w:rsidRDefault="0036388C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D2D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CD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637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12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5BC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D5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30A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70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521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A8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CE3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EF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401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CD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32F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20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840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388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