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99016" w:rsidR="00563B6E" w:rsidRPr="00B24A33" w:rsidRDefault="006B07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1F106" w:rsidR="00563B6E" w:rsidRPr="00B24A33" w:rsidRDefault="006B07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9F796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19AE6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B4843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BBF971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D4CB43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A15EB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AA3C" w:rsidR="00C11CD7" w:rsidRPr="00B24A33" w:rsidRDefault="006B07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78C9C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A8905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88130E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F3F14E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3C4F6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137533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C74C25" w:rsidR="002113B7" w:rsidRPr="00B24A33" w:rsidRDefault="006B07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FA4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74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4FC7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7D2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7F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83F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C0F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729BB2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D55998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3E1FD8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664262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94B01E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B058BE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ED78C4" w:rsidR="002113B7" w:rsidRPr="00B24A33" w:rsidRDefault="006B07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CBC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DAC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587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0D7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353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94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EC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B6155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F1CA39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AD2301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B4BE3A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12E66D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93B1FC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B1FFB" w:rsidR="002113B7" w:rsidRPr="00B24A33" w:rsidRDefault="006B07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31D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7A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48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2A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1EE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FE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969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583267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079BFF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202CD5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1D1897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02A921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5B7537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16414" w:rsidR="006E49F3" w:rsidRPr="00B24A33" w:rsidRDefault="006B07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FEF9B" w:rsidR="006E49F3" w:rsidRPr="00B24A33" w:rsidRDefault="006B0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7" w:type="dxa"/>
          </w:tcPr>
          <w:p w14:paraId="2F6F2CD9" w14:textId="29F87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4D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453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1F4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C8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F93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71E55" w:rsidR="006E49F3" w:rsidRPr="00B24A33" w:rsidRDefault="006B0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6DD62A" w:rsidR="006E49F3" w:rsidRPr="00B24A33" w:rsidRDefault="006B0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3A37BBC" w:rsidR="006E49F3" w:rsidRPr="00B24A33" w:rsidRDefault="006B07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124B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065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B84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A90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334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DC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EA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DE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4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8F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2B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7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72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2024-06-09T07:52:00.0000000Z</dcterms:modified>
</coreProperties>
</file>