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7F6C26" w:rsidR="00C34772" w:rsidRPr="0026421F" w:rsidRDefault="00DE2C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444F9E" w:rsidR="00C34772" w:rsidRPr="00D339A1" w:rsidRDefault="00DE2C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591DD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E66D66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FBEDF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8C882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C20A5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D9AD9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AED6B" w:rsidR="002A7340" w:rsidRPr="00CD56BA" w:rsidRDefault="00DE2C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4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75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21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38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B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1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80AFD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CD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67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92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7D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34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BB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93C55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3C6C7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F1D99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BFEE2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DEEC7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343F2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8CA53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C5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D9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F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E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E0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27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687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DE446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B3620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34598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A2340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607BC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49047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C9CE5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B1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83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1C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72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37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FE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BE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4FD51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5E6BE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7AC10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EC437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11105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57404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112E2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6E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1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09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A3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6C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08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E2F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DBCAB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DC421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3BA14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A1DD2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E1ED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33DCA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72F3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BB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9D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36DA1" w:rsidR="001835FB" w:rsidRPr="006D22CC" w:rsidRDefault="00DE2C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6C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C2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6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98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F7890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166C4" w:rsidR="009A6C64" w:rsidRPr="00730585" w:rsidRDefault="00DE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D9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3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9A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6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75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D0E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E02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5D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53B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E4A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558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57BC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E2C88" w:rsidRPr="00B537C7" w:rsidRDefault="00DE2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F24F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34C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C8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