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EDC28" w:rsidR="0061148E" w:rsidRPr="00944D28" w:rsidRDefault="00F30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B1AE" w:rsidR="0061148E" w:rsidRPr="004A7085" w:rsidRDefault="00F30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BE2D5" w:rsidR="00AC6230" w:rsidRPr="00944D28" w:rsidRDefault="00F3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D9851" w:rsidR="00AC6230" w:rsidRPr="00944D28" w:rsidRDefault="00F3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6869F" w:rsidR="00AC6230" w:rsidRPr="00944D28" w:rsidRDefault="00F3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17C7E" w:rsidR="00AC6230" w:rsidRPr="00944D28" w:rsidRDefault="00F3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04D9D" w:rsidR="00AC6230" w:rsidRPr="00944D28" w:rsidRDefault="00F3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CC045" w:rsidR="00AC6230" w:rsidRPr="00944D28" w:rsidRDefault="00F3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96DC9" w:rsidR="00AC6230" w:rsidRPr="00944D28" w:rsidRDefault="00F30B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B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F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1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3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B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1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003B9" w:rsidR="00B87ED3" w:rsidRPr="00944D28" w:rsidRDefault="00F3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B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C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A530F" w:rsidR="00B87ED3" w:rsidRPr="00944D28" w:rsidRDefault="00F3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44E4F" w:rsidR="00B87ED3" w:rsidRPr="00944D28" w:rsidRDefault="00F3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806E1" w:rsidR="00B87ED3" w:rsidRPr="00944D28" w:rsidRDefault="00F3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15362" w:rsidR="00B87ED3" w:rsidRPr="00944D28" w:rsidRDefault="00F3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56A31" w:rsidR="00B87ED3" w:rsidRPr="00944D28" w:rsidRDefault="00F3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C84C0" w:rsidR="00B87ED3" w:rsidRPr="00944D28" w:rsidRDefault="00F3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43637" w:rsidR="00B87ED3" w:rsidRPr="00944D28" w:rsidRDefault="00F3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57B5E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FEBC8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E7DB3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947FA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91D6A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55301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DB2E8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9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B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2D62A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1F94A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A8712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DC2AE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0DE3C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A3F96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B3856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6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5F3E9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444E0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E1F62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FB697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2A2B5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85A7A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51956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56CF3" w:rsidR="00B87ED3" w:rsidRPr="00944D28" w:rsidRDefault="00F30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34BBCB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9A603C" w:rsidR="00B87ED3" w:rsidRPr="00944D28" w:rsidRDefault="00F3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5E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C3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15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8D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48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5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0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0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F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CC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B4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