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5711" w:rsidR="0061148E" w:rsidRPr="00944D28" w:rsidRDefault="001C1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D37B7" w:rsidR="0061148E" w:rsidRPr="004A7085" w:rsidRDefault="001C1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F4BDC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0E5F2A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9A02F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EFAECB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804089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D4AEE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CFFF10" w:rsidR="00E22E60" w:rsidRPr="007D5604" w:rsidRDefault="001C1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F4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9D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FC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56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68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87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D9852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D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93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5BD23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0217C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40325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BAEAA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3F84D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63887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92A3A" w:rsidR="00B87ED3" w:rsidRPr="007D5604" w:rsidRDefault="001C1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5DDB2" w:rsidR="00B87ED3" w:rsidRPr="00944D28" w:rsidRDefault="001C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CF1E7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8AAAE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B1F5C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0430F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D6BA7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37C58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7CC4C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E6AA2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46B38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91A9C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85D5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ECC3F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4E535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9B293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0CBCC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9D9E5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5901F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94C90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D59C0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15BA7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6C4E6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70D7" w:rsidR="00B87ED3" w:rsidRPr="00944D28" w:rsidRDefault="001C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C3C06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BBFAB7" w:rsidR="00B87ED3" w:rsidRPr="007D5604" w:rsidRDefault="001C1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C7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18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1DD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A8E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5C1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7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380"/>
    <w:rsid w:val="001D5720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2024-06-08T18:27:00.0000000Z</dcterms:modified>
</coreProperties>
</file>