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22A5A" w:rsidR="00061896" w:rsidRPr="005F4693" w:rsidRDefault="004F64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AEBD2" w:rsidR="00061896" w:rsidRPr="00E407AC" w:rsidRDefault="004F64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BCF3" w:rsidR="00FC15B4" w:rsidRPr="00D11D17" w:rsidRDefault="004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67B2" w:rsidR="00FC15B4" w:rsidRPr="00D11D17" w:rsidRDefault="004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CE6F" w:rsidR="00FC15B4" w:rsidRPr="00D11D17" w:rsidRDefault="004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90F2" w:rsidR="00FC15B4" w:rsidRPr="00D11D17" w:rsidRDefault="004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8E4" w:rsidR="00FC15B4" w:rsidRPr="00D11D17" w:rsidRDefault="004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4BFC" w:rsidR="00FC15B4" w:rsidRPr="00D11D17" w:rsidRDefault="004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B5C7" w:rsidR="00FC15B4" w:rsidRPr="00D11D17" w:rsidRDefault="004F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BBA6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AF47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9A7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B6D9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D75D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7B48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5CF5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F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E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3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1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6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9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A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CBB5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356A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F982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DC03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8C67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4B23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769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5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9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9D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0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7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D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E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F34C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F240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C858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DF77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3A75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DB92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F289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7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6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B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9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F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6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0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0BC4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1A4C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8DA9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621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A7D7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4F9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1B7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7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8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8D63A" w:rsidR="00DE76F3" w:rsidRPr="0026478E" w:rsidRDefault="004F6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E4D4F" w:rsidR="00DE76F3" w:rsidRPr="0026478E" w:rsidRDefault="004F6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4A4E5" w:rsidR="00DE76F3" w:rsidRPr="0026478E" w:rsidRDefault="004F6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6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E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390D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33F7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F7EA" w:rsidR="009A6C64" w:rsidRPr="00C2583D" w:rsidRDefault="004F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0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7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7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3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D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A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1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4F4" w:rsidRDefault="004F64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