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4A5E95" w:rsidR="002534F3" w:rsidRPr="0068293E" w:rsidRDefault="00290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863E4F" w:rsidR="002534F3" w:rsidRPr="0068293E" w:rsidRDefault="00290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EA451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3DD04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7AEB8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5B7DBF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268F4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AC5A1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D4997" w:rsidR="002A7340" w:rsidRPr="00FF2AF3" w:rsidRDefault="00290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11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53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A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EB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03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CA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1069B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1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C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1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B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F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D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7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D0041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C11A5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DE829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7ECDB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9C8BA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273E1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2C0C2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F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D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0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6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6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4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9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CE84A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AF152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75E7C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6200C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D42DC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D43A1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80FEF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8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8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0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8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A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8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8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938D6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8FE54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73683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70345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78A0B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586EE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11E30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6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1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3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5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7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6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01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0461E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BC6B7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6A3D1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E3136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D77FF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63ECA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9272E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E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D4800" w:rsidR="001835FB" w:rsidRPr="00DA1511" w:rsidRDefault="0029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E5D19" w:rsidR="001835FB" w:rsidRPr="00DA1511" w:rsidRDefault="0029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2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1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3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0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CA2A9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77B54" w:rsidR="009A6C64" w:rsidRPr="00730585" w:rsidRDefault="00290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60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2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06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C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35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9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A73E84" w:rsidR="001835FB" w:rsidRPr="00DA1511" w:rsidRDefault="00290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E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5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F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8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F8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E32" w:rsidRPr="00B537C7" w:rsidRDefault="00290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E3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