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F8B06" w:rsidR="00563B6E" w:rsidRPr="00B24A33" w:rsidRDefault="004D14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ADC51" w:rsidR="00563B6E" w:rsidRPr="00B24A33" w:rsidRDefault="004D14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AFE60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BF15F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3A9A2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965AA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1A769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6EF45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1E606" w:rsidR="00C11CD7" w:rsidRPr="00B24A33" w:rsidRDefault="004D1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2D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C7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DB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F1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51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0DA11" w:rsidR="002113B7" w:rsidRPr="00B24A33" w:rsidRDefault="004D1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2D7CC" w:rsidR="002113B7" w:rsidRPr="00B24A33" w:rsidRDefault="004D1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57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131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0E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2C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C0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8A9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B8DB3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2A077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5FE17F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14578B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13BA37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04ADDD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6EAF67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093C3" w:rsidR="002113B7" w:rsidRPr="00B24A33" w:rsidRDefault="004D1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82D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AA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6F3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BB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8EA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BE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F16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578C1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D3BDB8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77329E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40A783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42EDF5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32C3D5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69629" w:rsidR="002113B7" w:rsidRPr="00B24A33" w:rsidRDefault="004D1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963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1F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DA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674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AFD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8F9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B5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FAF07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330091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10FC8A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2B5D37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9DB3C6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A4ABCA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679886" w:rsidR="006E49F3" w:rsidRPr="00B24A33" w:rsidRDefault="004D1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A5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90CD0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 (day off)</w:t>
            </w:r>
          </w:p>
        </w:tc>
        <w:tc>
          <w:tcPr>
            <w:tcW w:w="1487" w:type="dxa"/>
          </w:tcPr>
          <w:p w14:paraId="57185EA4" w14:textId="6AB50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13D28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09CCA621" w14:textId="3206A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F1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30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F9BD4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11E5AB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8F9DF2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33DBD4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70D673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073CFB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444D1" w:rsidR="006E49F3" w:rsidRPr="00B24A33" w:rsidRDefault="004D1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9F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A49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B4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52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FA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B6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0E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14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140C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413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2024-06-08T20:19:00.0000000Z</dcterms:modified>
</coreProperties>
</file>