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1258" w:rsidR="0061148E" w:rsidRPr="0035681E" w:rsidRDefault="006F0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17C21" w:rsidR="0061148E" w:rsidRPr="0035681E" w:rsidRDefault="006F0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793DC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E942D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7618C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55976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59FED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C1D68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2A076" w:rsidR="00CD0676" w:rsidRPr="00944D28" w:rsidRDefault="006F0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3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F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D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E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064F8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3D646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D3B88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E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B7DD" w:rsidR="00B87ED3" w:rsidRPr="00944D28" w:rsidRDefault="006F0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B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39AB9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68F1B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B6F52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373AE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F5A4D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2AE1B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1AFC0" w:rsidR="00B87ED3" w:rsidRPr="00944D28" w:rsidRDefault="006F0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89862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DBD61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92F6A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9D836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6E512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491B6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60689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2DAE1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63D80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FB3CB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858BE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1D92E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C253D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5EBE5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2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B46E2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300E7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FC9D2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1BEE8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AF3B9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834C0" w:rsidR="00B87ED3" w:rsidRPr="00944D28" w:rsidRDefault="006F0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9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FB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