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8723" w:rsidR="0061148E" w:rsidRPr="008F69F5" w:rsidRDefault="00257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160FD" w:rsidR="0061148E" w:rsidRPr="008F69F5" w:rsidRDefault="00257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95C5DB" w:rsidR="00B87ED3" w:rsidRPr="008F69F5" w:rsidRDefault="0025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38B84" w:rsidR="00B87ED3" w:rsidRPr="008F69F5" w:rsidRDefault="0025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C8217" w:rsidR="00B87ED3" w:rsidRPr="008F69F5" w:rsidRDefault="0025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F1BE5" w:rsidR="00B87ED3" w:rsidRPr="008F69F5" w:rsidRDefault="0025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8A928" w:rsidR="00B87ED3" w:rsidRPr="008F69F5" w:rsidRDefault="0025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867ED" w:rsidR="00B87ED3" w:rsidRPr="008F69F5" w:rsidRDefault="0025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09E61" w:rsidR="00B87ED3" w:rsidRPr="008F69F5" w:rsidRDefault="00257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2A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CC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AA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43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EF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E9E5E" w:rsidR="00B87ED3" w:rsidRPr="008F69F5" w:rsidRDefault="0025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C6B57" w:rsidR="00B87ED3" w:rsidRPr="008F69F5" w:rsidRDefault="0025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9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E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B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2FC02" w:rsidR="00B87ED3" w:rsidRPr="008F69F5" w:rsidRDefault="0025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7AD36" w:rsidR="00B87ED3" w:rsidRPr="008F69F5" w:rsidRDefault="0025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87C30" w:rsidR="00B87ED3" w:rsidRPr="008F69F5" w:rsidRDefault="0025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5E3D8" w:rsidR="00B87ED3" w:rsidRPr="008F69F5" w:rsidRDefault="0025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343D2" w:rsidR="00B87ED3" w:rsidRPr="008F69F5" w:rsidRDefault="0025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33A73" w:rsidR="00B87ED3" w:rsidRPr="008F69F5" w:rsidRDefault="0025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D1D15" w:rsidR="00B87ED3" w:rsidRPr="008F69F5" w:rsidRDefault="00257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2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D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6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1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C01D3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17DC8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42E2D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B593C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4B33F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09DBB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77C53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3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B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C070D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576A0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7C627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154E4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5B415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2AB63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EB00F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4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9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AA787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D4E2A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5C5A9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5CAD1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672C4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DF553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F3464" w:rsidR="00B87ED3" w:rsidRPr="008F69F5" w:rsidRDefault="00257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9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C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AC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2024-06-08T03:51:00.0000000Z</dcterms:modified>
</coreProperties>
</file>