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C30DA" w:rsidR="00FD3806" w:rsidRPr="00A72646" w:rsidRDefault="00C03E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00D56" w:rsidR="00FD3806" w:rsidRPr="002A5E6C" w:rsidRDefault="00C03E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58163" w:rsidR="00B87ED3" w:rsidRPr="00AF0D95" w:rsidRDefault="00C0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3313E" w:rsidR="00B87ED3" w:rsidRPr="00AF0D95" w:rsidRDefault="00C0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96A56" w:rsidR="00B87ED3" w:rsidRPr="00AF0D95" w:rsidRDefault="00C0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B04D6" w:rsidR="00B87ED3" w:rsidRPr="00AF0D95" w:rsidRDefault="00C0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6E0AB" w:rsidR="00B87ED3" w:rsidRPr="00AF0D95" w:rsidRDefault="00C0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C29EA" w:rsidR="00B87ED3" w:rsidRPr="00AF0D95" w:rsidRDefault="00C0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BF65D" w:rsidR="00B87ED3" w:rsidRPr="00AF0D95" w:rsidRDefault="00C0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AD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3B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54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74A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6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2EA5C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7A608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6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2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4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4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1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5A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6D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049F5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AC0D9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EBC5D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69AC9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5B09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44FE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424A" w:rsidR="00B87ED3" w:rsidRPr="00AF0D95" w:rsidRDefault="00C0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1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C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1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D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56E5A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00A92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3F731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CE34B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3AD91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20B82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2D42F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E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E1E51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F4B6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E6D5F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4D42F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2FD4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59EF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D2BED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6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6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9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1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4E32B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06973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AA0FF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5CF60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993CF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DBAA8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88F81" w:rsidR="00B87ED3" w:rsidRPr="00AF0D95" w:rsidRDefault="00C0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F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1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5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E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5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B4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E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