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B3184" w:rsidR="00061896" w:rsidRPr="005F4693" w:rsidRDefault="004960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5B8D7" w:rsidR="00061896" w:rsidRPr="00E407AC" w:rsidRDefault="004960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53AA" w:rsidR="00FC15B4" w:rsidRPr="00D11D17" w:rsidRDefault="004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7187" w:rsidR="00FC15B4" w:rsidRPr="00D11D17" w:rsidRDefault="004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73CF" w:rsidR="00FC15B4" w:rsidRPr="00D11D17" w:rsidRDefault="004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EC4D" w:rsidR="00FC15B4" w:rsidRPr="00D11D17" w:rsidRDefault="004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8FF4" w:rsidR="00FC15B4" w:rsidRPr="00D11D17" w:rsidRDefault="004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BFD7" w:rsidR="00FC15B4" w:rsidRPr="00D11D17" w:rsidRDefault="004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B818" w:rsidR="00FC15B4" w:rsidRPr="00D11D17" w:rsidRDefault="004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B025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5EAC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3E51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9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7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C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0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BD5EB" w:rsidR="00DE76F3" w:rsidRPr="0026478E" w:rsidRDefault="004960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F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4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D2FD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F361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578D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0DC1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F10D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26DA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AE7D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19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7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C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3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C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D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6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23AB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1421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DDC9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C6ED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D0BE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F869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4FB9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62419" w:rsidR="00DE76F3" w:rsidRPr="0026478E" w:rsidRDefault="004960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D80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F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F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B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D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2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2F41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03AB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97FD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A868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70A6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896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829F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1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1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1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A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B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CF84C" w:rsidR="00DE76F3" w:rsidRPr="0026478E" w:rsidRDefault="004960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0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1905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4CD7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430B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3B91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7465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25F5" w:rsidR="009A6C64" w:rsidRPr="00C2583D" w:rsidRDefault="004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CA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56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E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9C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1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B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A1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6087" w:rsidRDefault="004960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