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0E6A" w:rsidR="0061148E" w:rsidRPr="0035681E" w:rsidRDefault="007B1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DC90" w:rsidR="0061148E" w:rsidRPr="0035681E" w:rsidRDefault="007B1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F0F7D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C30EC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D8108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E406C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ADFBD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03780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3347D" w:rsidR="00CD0676" w:rsidRPr="00944D28" w:rsidRDefault="007B1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1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54B49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3E85F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DFD59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FE85C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F2A1C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0685F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1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F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3D50C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7F7B7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2BE82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0946C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025C3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F0F47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09D02" w:rsidR="00B87ED3" w:rsidRPr="00944D28" w:rsidRDefault="007B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37862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4B2A4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5E5A1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5DA87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6E48C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EEAA3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7CCD7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BAB8B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8CF07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3A9E1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65F6C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B3778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58D5B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7EEF2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6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4DBD6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2ED7A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B232A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F02BB" w:rsidR="00B87ED3" w:rsidRPr="00944D28" w:rsidRDefault="007B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A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C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1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6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