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AF80" w:rsidR="0061148E" w:rsidRPr="0035681E" w:rsidRDefault="00FB3D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B093" w:rsidR="0061148E" w:rsidRPr="0035681E" w:rsidRDefault="00FB3D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9C393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97279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AE0FF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3879D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9DF6D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C9CE0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1CF2D" w:rsidR="00CD0676" w:rsidRPr="00944D28" w:rsidRDefault="00FB3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B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E699C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BDA2F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ADD1D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8B1A0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CACA5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15A02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3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E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8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D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DBC39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693AD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2D775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392F6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AC753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C2B77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4EFF7" w:rsidR="00B87ED3" w:rsidRPr="00944D28" w:rsidRDefault="00F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C53EE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F9D8F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32229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CC6DE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5E2EA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305D2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E94FA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53486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3951A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F661B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641D8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8E1D9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2388D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69B91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42257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1A9E5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68C38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796F6" w:rsidR="00B87ED3" w:rsidRPr="00944D28" w:rsidRDefault="00F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4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5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C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F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D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