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6717" w:rsidR="0061148E" w:rsidRPr="00C834E2" w:rsidRDefault="00F67E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79EA5" w:rsidR="0061148E" w:rsidRPr="00C834E2" w:rsidRDefault="00F67E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F4A51" w:rsidR="00B87ED3" w:rsidRPr="00944D28" w:rsidRDefault="00F6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22076" w:rsidR="00B87ED3" w:rsidRPr="00944D28" w:rsidRDefault="00F6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CBBCF" w:rsidR="00B87ED3" w:rsidRPr="00944D28" w:rsidRDefault="00F6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50D71" w:rsidR="00B87ED3" w:rsidRPr="00944D28" w:rsidRDefault="00F6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6BA5A" w:rsidR="00B87ED3" w:rsidRPr="00944D28" w:rsidRDefault="00F6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3518C" w:rsidR="00B87ED3" w:rsidRPr="00944D28" w:rsidRDefault="00F6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642D8" w:rsidR="00B87ED3" w:rsidRPr="00944D28" w:rsidRDefault="00F6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DD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2B733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659A4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7B0B0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BDA10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C179D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BE8B2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6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A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2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AE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E9CCE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9BAC0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48812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E80C1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1DD96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DA46A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1ADF5" w:rsidR="00B87ED3" w:rsidRPr="00944D28" w:rsidRDefault="00F6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E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B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03B68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62958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B1853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2BE09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8CFD8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EC3EE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94E53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1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F2C9E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EC8AF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52862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C57BC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439D2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DC516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9C18C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F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B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B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E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B248B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8DAF1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BA8A0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38903" w:rsidR="00B87ED3" w:rsidRPr="00944D28" w:rsidRDefault="00F6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F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8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4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C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E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2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F7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EA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2024-06-09T02:30:00.0000000Z</dcterms:modified>
</coreProperties>
</file>