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ECCC5" w:rsidR="0061148E" w:rsidRPr="00C834E2" w:rsidRDefault="00685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21990" w:rsidR="0061148E" w:rsidRPr="00C834E2" w:rsidRDefault="00685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291DA" w:rsidR="00B87ED3" w:rsidRPr="00944D28" w:rsidRDefault="0068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7997B" w:rsidR="00B87ED3" w:rsidRPr="00944D28" w:rsidRDefault="0068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9D414" w:rsidR="00B87ED3" w:rsidRPr="00944D28" w:rsidRDefault="0068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E45B4" w:rsidR="00B87ED3" w:rsidRPr="00944D28" w:rsidRDefault="0068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AA286" w:rsidR="00B87ED3" w:rsidRPr="00944D28" w:rsidRDefault="0068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EB49C" w:rsidR="00B87ED3" w:rsidRPr="00944D28" w:rsidRDefault="0068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CF83D" w:rsidR="00B87ED3" w:rsidRPr="00944D28" w:rsidRDefault="0068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B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65456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EAF80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8A242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4F6D6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C001D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83A6C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B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E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3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539C6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2A16E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1779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B252C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7D1A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D09D2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02AF6" w:rsidR="00B87ED3" w:rsidRPr="00944D28" w:rsidRDefault="0068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7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D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88242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FBB09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EA76F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30A49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A90AE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F99E7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EF65A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5CFD" w:rsidR="00B87ED3" w:rsidRPr="00944D28" w:rsidRDefault="00685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84C3F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9C001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FD18F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A3BC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F4290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B907A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238D7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5B0C9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79712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4428F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2CC0A" w:rsidR="00B87ED3" w:rsidRPr="00944D28" w:rsidRDefault="0068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1B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7C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A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B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A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3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E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B5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2024-06-08T00:14:00.0000000Z</dcterms:modified>
</coreProperties>
</file>