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E5B65B" w:rsidR="00C34772" w:rsidRPr="0026421F" w:rsidRDefault="00E17A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65AAC9" w:rsidR="00C34772" w:rsidRPr="00D339A1" w:rsidRDefault="00E17A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8DC2C" w:rsidR="002A7340" w:rsidRPr="00CD56BA" w:rsidRDefault="00E17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9E32C" w:rsidR="002A7340" w:rsidRPr="00CD56BA" w:rsidRDefault="00E17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D04F2" w:rsidR="002A7340" w:rsidRPr="00CD56BA" w:rsidRDefault="00E17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389C4" w:rsidR="002A7340" w:rsidRPr="00CD56BA" w:rsidRDefault="00E17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4499F" w:rsidR="002A7340" w:rsidRPr="00CD56BA" w:rsidRDefault="00E17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8593E" w:rsidR="002A7340" w:rsidRPr="00CD56BA" w:rsidRDefault="00E17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E69BA1" w:rsidR="002A7340" w:rsidRPr="00CD56BA" w:rsidRDefault="00E17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18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9581A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55C87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8D6C1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F3FCD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29959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176BA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A2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5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B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38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F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1B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48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67DD3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9C656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BF128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DC077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14BF8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2203B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6EB63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5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AC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F6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D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C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B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1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BC04D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3D255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2D154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475B9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1BC4C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D100B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09137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A87B2" w:rsidR="001835FB" w:rsidRPr="000307EE" w:rsidRDefault="00E17A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8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5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53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18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D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F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F0F5D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F3F2D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BB0EF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5122C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F366B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AAE1B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670CD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D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7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F8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70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7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6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2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E7B9D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E8476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0F750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F8DC4" w:rsidR="009A6C64" w:rsidRPr="00730585" w:rsidRDefault="00E1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F4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7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CA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9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C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C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E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5A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94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33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AF2" w:rsidRPr="00B537C7" w:rsidRDefault="00E17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683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17AF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