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D9B174" w:rsidR="00C34772" w:rsidRPr="0026421F" w:rsidRDefault="00A602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718E18" w:rsidR="00C34772" w:rsidRPr="00D339A1" w:rsidRDefault="00A602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D9269" w:rsidR="002A7340" w:rsidRPr="00CD56BA" w:rsidRDefault="00A60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968E09" w:rsidR="002A7340" w:rsidRPr="00CD56BA" w:rsidRDefault="00A60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22D0F" w:rsidR="002A7340" w:rsidRPr="00CD56BA" w:rsidRDefault="00A60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A505F" w:rsidR="002A7340" w:rsidRPr="00CD56BA" w:rsidRDefault="00A60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C8620" w:rsidR="002A7340" w:rsidRPr="00CD56BA" w:rsidRDefault="00A60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3A2E3B" w:rsidR="002A7340" w:rsidRPr="00CD56BA" w:rsidRDefault="00A60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BC8250" w:rsidR="002A7340" w:rsidRPr="00CD56BA" w:rsidRDefault="00A60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99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7BE1C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9EF4F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EDCA5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EF3F8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0CFC8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DBEDD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C8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4F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E7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37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23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FF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01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57E1D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DAF0A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E19BB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11D95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EF8C6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0C887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B5DDE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40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0D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D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88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AB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9D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D0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E734C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92843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F526E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E1DF4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09319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2666D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ED6EE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8AE0D" w:rsidR="001835FB" w:rsidRPr="000307EE" w:rsidRDefault="00A602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A6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9F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FE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82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03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85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3B8FE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88054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4A69E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ACE4D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D3DB7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2D7DE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19C28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CD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FD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8F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93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56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02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08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3F813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FBC0B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29B09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8ED9B" w:rsidR="009A6C64" w:rsidRPr="00730585" w:rsidRDefault="00A6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C2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DE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59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0B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DD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29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00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95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08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1F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0259" w:rsidRPr="00B537C7" w:rsidRDefault="00A602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F08C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83C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025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2019-12-12T15:31:00.0000000Z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