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67FF" w:rsidR="0061148E" w:rsidRPr="000C582F" w:rsidRDefault="00D74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9EEE" w:rsidR="0061148E" w:rsidRPr="000C582F" w:rsidRDefault="00D74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D339D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E2FFE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50FF0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A33C9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B30EF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891EC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D72F7" w:rsidR="00B87ED3" w:rsidRPr="000C582F" w:rsidRDefault="00D7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7F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59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C893B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92DEC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8589C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2CE28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04BC9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4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0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7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6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8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5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5320E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37AC0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F7C44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E1242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0047A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B62BF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C3C15" w:rsidR="00B87ED3" w:rsidRPr="000C582F" w:rsidRDefault="00D7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26868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F0A3B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7A861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EE7EF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60361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5CF72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4FF5F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22AB3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96EF9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64859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6A9E8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3E6AC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95F42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A4608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42307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05BB7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17195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5EE22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2EA0B" w:rsidR="00B87ED3" w:rsidRPr="000C582F" w:rsidRDefault="00D7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DB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B0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74BE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2024-06-08T20:45:00.0000000Z</dcterms:modified>
</coreProperties>
</file>