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989F93" w:rsidR="00032AE3" w:rsidRPr="00DC3A9E" w:rsidRDefault="00165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AA8C7" w:rsidR="00032AE3" w:rsidRPr="00DC3A9E" w:rsidRDefault="001652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6880D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0D5F0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C31CA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99AE9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7BA93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CB9C1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8AA7C" w:rsidR="00C11CD7" w:rsidRPr="00DC3A9E" w:rsidRDefault="0016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9C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104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83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5C8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A2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79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DEE05" w:rsidR="00960A52" w:rsidRPr="00DC3A9E" w:rsidRDefault="0016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AA5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A88B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219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F6A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BEF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64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F0E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2F607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1CD216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50C27A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6D48D1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D22E79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BCA882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81F81" w:rsidR="002773D1" w:rsidRPr="00DC3A9E" w:rsidRDefault="001652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552A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B47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419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8F5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4D9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994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3D7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95A84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D0626D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7B958A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7B3B3C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20C74F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C05E4C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704F2" w:rsidR="00BA6252" w:rsidRPr="00DC3A9E" w:rsidRDefault="001652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E264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5CC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24C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C2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8B1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E6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A59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70A8EA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C571B5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51C655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6BD160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870DBA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88AB0B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178B80" w:rsidR="00207535" w:rsidRPr="00DC3A9E" w:rsidRDefault="001652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0CF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A82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324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4C3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265D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167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4F9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A1346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2E155F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85C80A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C0AECD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173087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31E78C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45213" w:rsidR="00943D08" w:rsidRPr="00DC3A9E" w:rsidRDefault="001652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D21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F6D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581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FEB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AD6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8CE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4D7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120C36" w:rsidR="00943D08" w:rsidRPr="00DC3A9E" w:rsidRDefault="001652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A79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601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4A6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916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52B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D00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6B3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AA0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765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147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F52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3DB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BA3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52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D23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52B5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2024-06-09T01:22:00.0000000Z</dcterms:modified>
</coreProperties>
</file>