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00F1C5" w:rsidR="00C34772" w:rsidRPr="0026421F" w:rsidRDefault="00DA42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97ABE6" w:rsidR="00C34772" w:rsidRPr="00D339A1" w:rsidRDefault="00DA42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600B9" w:rsidR="002A7340" w:rsidRPr="00CD56BA" w:rsidRDefault="00DA4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A0F90" w:rsidR="002A7340" w:rsidRPr="00CD56BA" w:rsidRDefault="00DA4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398AB" w:rsidR="002A7340" w:rsidRPr="00CD56BA" w:rsidRDefault="00DA4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7F1E7" w:rsidR="002A7340" w:rsidRPr="00CD56BA" w:rsidRDefault="00DA4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90B5C" w:rsidR="002A7340" w:rsidRPr="00CD56BA" w:rsidRDefault="00DA4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6D319" w:rsidR="002A7340" w:rsidRPr="00CD56BA" w:rsidRDefault="00DA4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355A8" w:rsidR="002A7340" w:rsidRPr="00CD56BA" w:rsidRDefault="00DA4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7F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69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4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86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02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B4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CE3A3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18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F6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01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E8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BC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0F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5C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E6522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40C86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749AB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0FBD6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74CA1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5D325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097D7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AD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13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1E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A3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36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23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DF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1353A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4547F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1CE78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EA48A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F8BAD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E37A5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4960B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3D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A5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AA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AF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E3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9B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D1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ADA21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DB233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5DDCB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046AD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C6DFC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CF19B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EF318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F0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A2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AB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46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44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DB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0C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F3AFE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684B7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980AE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6C523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CF69F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BD614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4DB6E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6D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E3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A5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59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E1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09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2E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6DE95" w:rsidR="009A6C64" w:rsidRPr="00730585" w:rsidRDefault="00DA4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DC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70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34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1A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6D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E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F5F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C39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C3D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2CB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20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C8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CB4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427B" w:rsidRPr="00B537C7" w:rsidRDefault="00DA42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5A34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27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