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D287E" w:rsidR="0061148E" w:rsidRPr="00944D28" w:rsidRDefault="00D85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10D8" w:rsidR="0061148E" w:rsidRPr="004A7085" w:rsidRDefault="00D85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808F77" w:rsidR="00E22E60" w:rsidRPr="007D5604" w:rsidRDefault="00D85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64C1B4" w:rsidR="00E22E60" w:rsidRPr="007D5604" w:rsidRDefault="00D85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D4007B" w:rsidR="00E22E60" w:rsidRPr="007D5604" w:rsidRDefault="00D85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862931" w:rsidR="00E22E60" w:rsidRPr="007D5604" w:rsidRDefault="00D85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55CA1B" w:rsidR="00E22E60" w:rsidRPr="007D5604" w:rsidRDefault="00D85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286A8F" w:rsidR="00E22E60" w:rsidRPr="007D5604" w:rsidRDefault="00D85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28A4E8" w:rsidR="00E22E60" w:rsidRPr="007D5604" w:rsidRDefault="00D85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BE9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B3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6C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40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A8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47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2E880" w:rsidR="00B87ED3" w:rsidRPr="007D5604" w:rsidRDefault="00D8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F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A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8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1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5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59B00" w:rsidR="00B87ED3" w:rsidRPr="007D5604" w:rsidRDefault="00D8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C2DB0" w:rsidR="00B87ED3" w:rsidRPr="007D5604" w:rsidRDefault="00D8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F1A28" w:rsidR="00B87ED3" w:rsidRPr="007D5604" w:rsidRDefault="00D8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F2393" w:rsidR="00B87ED3" w:rsidRPr="007D5604" w:rsidRDefault="00D8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A0A0F" w:rsidR="00B87ED3" w:rsidRPr="007D5604" w:rsidRDefault="00D8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83F82" w:rsidR="00B87ED3" w:rsidRPr="007D5604" w:rsidRDefault="00D8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CC345" w:rsidR="00B87ED3" w:rsidRPr="007D5604" w:rsidRDefault="00D85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9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9213B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40EB8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CC8AD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5FB23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3BA12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F864C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A676E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C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6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E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F30A5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59F22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B14A8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31878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F648B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91E04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A8EC2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A833" w:rsidR="00B87ED3" w:rsidRPr="00944D28" w:rsidRDefault="00D8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1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E6352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16E54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557C2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79AC2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10DD7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2A19E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04A74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2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4146E" w:rsidR="00B87ED3" w:rsidRPr="007D5604" w:rsidRDefault="00D85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74E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588F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E50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E09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B93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6A53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0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4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C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D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1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A65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58F3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2024-06-08T20:27:00.0000000Z</dcterms:modified>
</coreProperties>
</file>