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04CDEA" w:rsidR="002534F3" w:rsidRPr="0068293E" w:rsidRDefault="00791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444BF2" w:rsidR="002534F3" w:rsidRPr="0068293E" w:rsidRDefault="00791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370D9" w:rsidR="002A7340" w:rsidRPr="00FF2AF3" w:rsidRDefault="0079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6A615" w:rsidR="002A7340" w:rsidRPr="00FF2AF3" w:rsidRDefault="0079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B27F4" w:rsidR="002A7340" w:rsidRPr="00FF2AF3" w:rsidRDefault="0079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AA4A8" w:rsidR="002A7340" w:rsidRPr="00FF2AF3" w:rsidRDefault="0079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FB7A7" w:rsidR="002A7340" w:rsidRPr="00FF2AF3" w:rsidRDefault="0079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1526B" w:rsidR="002A7340" w:rsidRPr="00FF2AF3" w:rsidRDefault="0079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DFD7E" w:rsidR="002A7340" w:rsidRPr="00FF2AF3" w:rsidRDefault="0079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27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C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2A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A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C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5A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84EBE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6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1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2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B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9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5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1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B2508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E35FB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11253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9A25C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541A7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389D5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D4105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8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9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8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6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4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B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4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BE8AB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C3172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3C9E0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687A8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FDFC9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FF1BA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E9A55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9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1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286D4" w:rsidR="001835FB" w:rsidRPr="00DA1511" w:rsidRDefault="00791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E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8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9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3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CE05B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A0552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B8599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9872D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4B01A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3ABB4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5D6A8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7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A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1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3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4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E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8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F922C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FD3A8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501F9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FDC93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9CCE1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C67FA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455C2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7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7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9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D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5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D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A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5065B" w:rsidR="009A6C64" w:rsidRPr="00730585" w:rsidRDefault="0079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F6A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C9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A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7D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BC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8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91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56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0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9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0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65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63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2CB" w:rsidRPr="00B537C7" w:rsidRDefault="00791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2C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