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8A99" w:rsidR="0061148E" w:rsidRPr="00C61931" w:rsidRDefault="003F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ECD1" w:rsidR="0061148E" w:rsidRPr="00C61931" w:rsidRDefault="003F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6A726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DDEF4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4633C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3E866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0628A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1DDB9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8B27E" w:rsidR="00B87ED3" w:rsidRPr="00944D28" w:rsidRDefault="003F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F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6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F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0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B9193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673A3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6D99A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D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A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77C8A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9D19E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1C4DB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94C64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376B1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90162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EEAE2" w:rsidR="00B87ED3" w:rsidRPr="00944D28" w:rsidRDefault="003F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5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085B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02189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892C8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D29AB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A892D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9DE4A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C7DE9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7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28F3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820E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6690A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35B34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86261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4A408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E4016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77FC1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FE5F2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42B05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C6DCB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66A98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94541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27888" w:rsidR="00B87ED3" w:rsidRPr="00944D28" w:rsidRDefault="003F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F51A" w:rsidR="00B87ED3" w:rsidRPr="00944D28" w:rsidRDefault="003F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2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958"/>
    <w:rsid w:val="003F2F4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2024-06-09T06:52:00.0000000Z</dcterms:modified>
</coreProperties>
</file>