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7FE1A" w:rsidR="00563B6E" w:rsidRPr="00B24A33" w:rsidRDefault="00B84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9B9B9" w:rsidR="00563B6E" w:rsidRPr="00B24A33" w:rsidRDefault="00B84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EFDDE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5FB30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0A05A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A1223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54C76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55535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B2266" w:rsidR="00C11CD7" w:rsidRPr="00B24A33" w:rsidRDefault="00B84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6430A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E3DA2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23090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4D4F0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9A7AF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98C83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B39C6" w:rsidR="002113B7" w:rsidRPr="00B24A33" w:rsidRDefault="00B84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6B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F5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DA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9E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28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F06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45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D3BCA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3DF6FC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1E154A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723284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3D3910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4906DA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19D6A" w:rsidR="002113B7" w:rsidRPr="00B24A33" w:rsidRDefault="00B84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FB9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92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39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8F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2C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8D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0B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76EF8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E00A8F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61278D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434420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589D1A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37BA1B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D81B3" w:rsidR="002113B7" w:rsidRPr="00B24A33" w:rsidRDefault="00B84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8E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020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71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9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FD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EB8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59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D188F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969F5E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58D732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11BD40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8574D8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04A95C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D213C" w:rsidR="006E49F3" w:rsidRPr="00B24A33" w:rsidRDefault="00B84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3E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CC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46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60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E08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1D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0C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D56C9" w:rsidR="006E49F3" w:rsidRPr="00B24A33" w:rsidRDefault="00B84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4A1295" w:rsidR="006E49F3" w:rsidRPr="00B24A33" w:rsidRDefault="00B84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BB5473" w:rsidR="006E49F3" w:rsidRPr="00B24A33" w:rsidRDefault="00B84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0D0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4A5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873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4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73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79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38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77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BE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20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30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4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0AC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