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ABF5" w:rsidR="0061148E" w:rsidRPr="00C61931" w:rsidRDefault="00182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9879" w:rsidR="0061148E" w:rsidRPr="00C61931" w:rsidRDefault="00182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912DD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8D000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4CF5E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551B4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FF8A0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3FC6B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962DB" w:rsidR="00B87ED3" w:rsidRPr="00944D28" w:rsidRDefault="0018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8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06E8D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9243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3FF2A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36378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1D493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06B53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B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E30F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7C9F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72F6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97E99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1F7C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0B21C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5563E" w:rsidR="00B87ED3" w:rsidRPr="00944D28" w:rsidRDefault="0018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6307" w:rsidR="00B87ED3" w:rsidRPr="00944D28" w:rsidRDefault="00182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39C49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06A3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BB3B5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3D246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95E3B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5F9BE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16820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2C1DC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1BA8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81157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9B698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63423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268B6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25417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6358" w:rsidR="00B87ED3" w:rsidRPr="00944D28" w:rsidRDefault="00182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D2BB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A2C81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BD01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68D38" w:rsidR="00B87ED3" w:rsidRPr="00944D28" w:rsidRDefault="0018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B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9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7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B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134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2024-06-08T22:47:00.0000000Z</dcterms:modified>
</coreProperties>
</file>