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5345" w:rsidR="0061148E" w:rsidRPr="00944D28" w:rsidRDefault="00F70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33C6" w:rsidR="0061148E" w:rsidRPr="004A7085" w:rsidRDefault="00F70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48D3A" w:rsidR="00B87ED3" w:rsidRPr="00944D28" w:rsidRDefault="00F7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1C20C" w:rsidR="00B87ED3" w:rsidRPr="00944D28" w:rsidRDefault="00F7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F7467" w:rsidR="00B87ED3" w:rsidRPr="00944D28" w:rsidRDefault="00F7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4E2EF" w:rsidR="00B87ED3" w:rsidRPr="00944D28" w:rsidRDefault="00F7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7D26C" w:rsidR="00B87ED3" w:rsidRPr="00944D28" w:rsidRDefault="00F7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0A94D" w:rsidR="00B87ED3" w:rsidRPr="00944D28" w:rsidRDefault="00F7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6DC20" w:rsidR="00B87ED3" w:rsidRPr="00944D28" w:rsidRDefault="00F7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95B21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8AD06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7D041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31102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D392D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7A6D5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6832B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9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2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D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0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7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8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2D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FC1AE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C55E0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6F485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C467B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9CC97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BB03B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2FBBA" w:rsidR="00B87ED3" w:rsidRPr="00944D28" w:rsidRDefault="00F7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5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7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43D9" w:rsidR="00B87ED3" w:rsidRPr="00944D28" w:rsidRDefault="00F7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FF9EB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8378F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C7811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9C241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30D9A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103DD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66B8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3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6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E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69A4A" w:rsidR="00B87ED3" w:rsidRPr="00944D28" w:rsidRDefault="00F7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57950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9EA95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2C436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2F27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44DE7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38137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0E4C6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D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0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5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1E5AD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0D58D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F3DE4" w:rsidR="00B87ED3" w:rsidRPr="00944D28" w:rsidRDefault="00F7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54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5B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6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BB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4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D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6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4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4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5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C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4C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