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7BFC" w:rsidR="0061148E" w:rsidRPr="00944D28" w:rsidRDefault="00C17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131C" w:rsidR="0061148E" w:rsidRPr="004A7085" w:rsidRDefault="00C17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1927F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A1E97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40946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EA40E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DB21C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20040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2B36E" w:rsidR="00A67F55" w:rsidRPr="00944D28" w:rsidRDefault="00C17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7C5EC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73468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2CC21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A8F89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7D2CB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0C6E6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59C04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54DE" w:rsidR="00B87ED3" w:rsidRPr="00944D28" w:rsidRDefault="00C17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F4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D7FB1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3A601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617DB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26CE5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31F96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A5ED6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387B9" w:rsidR="00B87ED3" w:rsidRPr="00944D28" w:rsidRDefault="00C1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F4FCD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5E495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EFD67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F67B7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4C24A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70A3D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BA15B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C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2A1FC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2956A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7E9F4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4A080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8205F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D6B71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B7D4E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D6516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00A6A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17D57" w:rsidR="00B87ED3" w:rsidRPr="00944D28" w:rsidRDefault="00C1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C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B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A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4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0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67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