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C5F3" w:rsidR="0061148E" w:rsidRPr="00944D28" w:rsidRDefault="00415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C2B7" w:rsidR="0061148E" w:rsidRPr="004A7085" w:rsidRDefault="00415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33A6C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AE97C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EF1E7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C244F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47054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54367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5F08D" w:rsidR="00A67F55" w:rsidRPr="00944D28" w:rsidRDefault="0041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16D91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587FD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A1AC9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29883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8AB8B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57B61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86599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1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8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C2F4E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7F0B1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F1C91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94922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A656E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5312E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05465" w:rsidR="00B87ED3" w:rsidRPr="00944D28" w:rsidRDefault="0041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AFC60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C09BA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0A16B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66F2D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35FAF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892AF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D69BA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E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9BD4" w:rsidR="00B87ED3" w:rsidRPr="00944D28" w:rsidRDefault="0041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C812B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21E0F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92393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6BF87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77E64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E2889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03BB8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DB41B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A0830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6E832" w:rsidR="00B87ED3" w:rsidRPr="00944D28" w:rsidRDefault="0041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C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D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6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C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0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0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C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