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067B1" w:rsidR="00061896" w:rsidRPr="005F4693" w:rsidRDefault="001132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BBA10" w:rsidR="00061896" w:rsidRPr="00E407AC" w:rsidRDefault="001132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AC2D" w:rsidR="00FC15B4" w:rsidRPr="00D11D17" w:rsidRDefault="001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8261" w:rsidR="00FC15B4" w:rsidRPr="00D11D17" w:rsidRDefault="001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4D60" w:rsidR="00FC15B4" w:rsidRPr="00D11D17" w:rsidRDefault="001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2D5C" w:rsidR="00FC15B4" w:rsidRPr="00D11D17" w:rsidRDefault="001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DE3D" w:rsidR="00FC15B4" w:rsidRPr="00D11D17" w:rsidRDefault="001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B268" w:rsidR="00FC15B4" w:rsidRPr="00D11D17" w:rsidRDefault="001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1DD0" w:rsidR="00FC15B4" w:rsidRPr="00D11D17" w:rsidRDefault="001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4718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BCE7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D515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74A6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AD04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722F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44A7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8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D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2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4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2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4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2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5C4D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AA45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D787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1EC5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1BBD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286D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9324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C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E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7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5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0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9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0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3FEE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B4E7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BF99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65A6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76F7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6B41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F7D9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3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7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7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6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4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3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C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C979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2E41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15EB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6B12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BF1B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7581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8186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9E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7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E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6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6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D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7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8271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069A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9944" w:rsidR="009A6C64" w:rsidRPr="00C2583D" w:rsidRDefault="001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2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6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D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8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B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6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C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3260" w:rsidRDefault="001132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260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