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2455E" w:rsidR="0061148E" w:rsidRPr="00C834E2" w:rsidRDefault="002416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1B790" w:rsidR="0061148E" w:rsidRPr="00C834E2" w:rsidRDefault="002416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C839A" w:rsidR="00B87ED3" w:rsidRPr="00944D28" w:rsidRDefault="0024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A7BF9" w:rsidR="00B87ED3" w:rsidRPr="00944D28" w:rsidRDefault="0024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47708" w:rsidR="00B87ED3" w:rsidRPr="00944D28" w:rsidRDefault="0024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E73ED" w:rsidR="00B87ED3" w:rsidRPr="00944D28" w:rsidRDefault="0024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482BC" w:rsidR="00B87ED3" w:rsidRPr="00944D28" w:rsidRDefault="0024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ABD3F" w:rsidR="00B87ED3" w:rsidRPr="00944D28" w:rsidRDefault="0024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9324B" w:rsidR="00B87ED3" w:rsidRPr="00944D28" w:rsidRDefault="0024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BD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87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12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11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F7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3E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9DD96" w:rsidR="00B87ED3" w:rsidRPr="00944D28" w:rsidRDefault="0024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D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0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0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7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B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6A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21C8A" w:rsidR="00B87ED3" w:rsidRPr="00944D28" w:rsidRDefault="0024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80DD3" w:rsidR="00B87ED3" w:rsidRPr="00944D28" w:rsidRDefault="0024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58D77" w:rsidR="00B87ED3" w:rsidRPr="00944D28" w:rsidRDefault="0024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0D9DE" w:rsidR="00B87ED3" w:rsidRPr="00944D28" w:rsidRDefault="0024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F091A" w:rsidR="00B87ED3" w:rsidRPr="00944D28" w:rsidRDefault="0024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64F54" w:rsidR="00B87ED3" w:rsidRPr="00944D28" w:rsidRDefault="0024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8CA0B" w:rsidR="00B87ED3" w:rsidRPr="00944D28" w:rsidRDefault="0024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D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7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0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2E9FB" w:rsidR="00B87ED3" w:rsidRPr="00944D28" w:rsidRDefault="00241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C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E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B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35988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B824C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CA91B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F6571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F93C6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351F5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FE49D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E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2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0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3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4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B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2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90807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F912F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AF73C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4E793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EBADB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494AC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0A003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1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B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4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3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8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7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E396E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A723B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14EBD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77FDD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9825E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0EF56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F9274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E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D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6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1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A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2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FD742" w:rsidR="00B87ED3" w:rsidRPr="00944D28" w:rsidRDefault="0024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D5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B5C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FA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4B7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89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B3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1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9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C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9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F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B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9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160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2022-10-22T22:46:00.0000000Z</dcterms:modified>
</coreProperties>
</file>