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04BC3" w:rsidR="00C34772" w:rsidRPr="0026421F" w:rsidRDefault="003A5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3CF7B" w:rsidR="00C34772" w:rsidRPr="00D339A1" w:rsidRDefault="003A5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0A7F9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C3805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21589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E6479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030A5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0821B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6C978" w:rsidR="002A7340" w:rsidRPr="00CD56BA" w:rsidRDefault="003A5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73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EA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5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0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35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EA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6077D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0B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C6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01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2F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88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93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A2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2E3D0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11879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CC9AB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48086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79B9B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C5B3C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2D260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A8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4A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16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36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96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4C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D7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3E328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0889D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F1A5A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9E46B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BADBA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A6F08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C3326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E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5B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29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CB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49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28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2F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90D22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01D70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A9CBE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893B8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46AE2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ED404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48C7E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2F166" w:rsidR="001835FB" w:rsidRPr="006D22CC" w:rsidRDefault="003A5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62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BF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7E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53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89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E8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E3B8E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74F85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C1E8C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5E1B2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4D391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2C60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A26AE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F9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27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B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05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53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5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AC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76686" w:rsidR="009A6C64" w:rsidRPr="00730585" w:rsidRDefault="003A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50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F7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34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89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E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4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04D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150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23B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F17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5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FF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467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5214" w:rsidRPr="00B537C7" w:rsidRDefault="003A5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239C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214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